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432" w:type="dxa"/>
        <w:tblLook w:val="04A0" w:firstRow="1" w:lastRow="0" w:firstColumn="1" w:lastColumn="0" w:noHBand="0" w:noVBand="1"/>
      </w:tblPr>
      <w:tblGrid>
        <w:gridCol w:w="2358"/>
        <w:gridCol w:w="2358"/>
        <w:gridCol w:w="2358"/>
        <w:gridCol w:w="2358"/>
      </w:tblGrid>
      <w:tr w:rsidR="00FF7909" w14:paraId="7F1B8078" w14:textId="77777777" w:rsidTr="00FF7909">
        <w:trPr>
          <w:trHeight w:val="3007"/>
        </w:trPr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55148612" w14:textId="144788E3" w:rsidR="00ED6CB1" w:rsidRDefault="008A5B24" w:rsidP="00152002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B5429B">
              <w:rPr>
                <w:rFonts w:ascii="Century Gothic" w:hAnsi="Century Gothic"/>
                <w:sz w:val="22"/>
                <w:szCs w:val="22"/>
              </w:rPr>
              <w:t>Construct a</w:t>
            </w:r>
            <w:r w:rsidR="00740A54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E571CF">
              <w:rPr>
                <w:rFonts w:ascii="Century Gothic" w:hAnsi="Century Gothic"/>
                <w:sz w:val="22"/>
                <w:szCs w:val="22"/>
              </w:rPr>
              <w:t>3D</w:t>
            </w:r>
            <w:r w:rsidRPr="00B5429B">
              <w:rPr>
                <w:rFonts w:ascii="Century Gothic" w:hAnsi="Century Gothic"/>
                <w:sz w:val="22"/>
                <w:szCs w:val="22"/>
              </w:rPr>
              <w:t xml:space="preserve"> pyramid – using any suitable materials e.g. </w:t>
            </w:r>
            <w:r>
              <w:rPr>
                <w:rFonts w:ascii="Century Gothic" w:hAnsi="Century Gothic"/>
                <w:sz w:val="22"/>
                <w:szCs w:val="22"/>
              </w:rPr>
              <w:t>L</w:t>
            </w:r>
            <w:r w:rsidRPr="00B5429B">
              <w:rPr>
                <w:rFonts w:ascii="Century Gothic" w:hAnsi="Century Gothic"/>
                <w:sz w:val="22"/>
                <w:szCs w:val="22"/>
              </w:rPr>
              <w:t xml:space="preserve">ego, </w:t>
            </w:r>
            <w:r>
              <w:rPr>
                <w:rFonts w:ascii="Century Gothic" w:hAnsi="Century Gothic"/>
                <w:sz w:val="22"/>
                <w:szCs w:val="22"/>
              </w:rPr>
              <w:t>woodblocks</w:t>
            </w:r>
            <w:r w:rsidR="005B7B81">
              <w:rPr>
                <w:rFonts w:ascii="Century Gothic" w:hAnsi="Century Gothic"/>
                <w:sz w:val="22"/>
                <w:szCs w:val="22"/>
              </w:rPr>
              <w:t>, card</w:t>
            </w:r>
            <w:r w:rsidRPr="00B5429B">
              <w:rPr>
                <w:rFonts w:ascii="Century Gothic" w:hAnsi="Century Gothic"/>
                <w:sz w:val="22"/>
                <w:szCs w:val="22"/>
              </w:rPr>
              <w:t xml:space="preserve"> or sugar cubes etc.</w:t>
            </w:r>
          </w:p>
          <w:p w14:paraId="29F565DF" w14:textId="5AA85324" w:rsidR="00ED6CB1" w:rsidRPr="00740A54" w:rsidRDefault="00740A54" w:rsidP="00740A5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40A54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239C530A" wp14:editId="03C00B64">
                  <wp:extent cx="1339850" cy="1036972"/>
                  <wp:effectExtent l="0" t="0" r="0" b="0"/>
                  <wp:docPr id="10891282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912820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105" cy="1051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4786AA78" w14:textId="01636AB2" w:rsidR="00931E9D" w:rsidRDefault="00CF719F" w:rsidP="00FF4359">
            <w:pPr>
              <w:pStyle w:val="Header"/>
              <w:tabs>
                <w:tab w:val="left" w:pos="560"/>
              </w:tabs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719F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5B2076EA" wp14:editId="53E8F8E8">
                  <wp:extent cx="1206500" cy="1109005"/>
                  <wp:effectExtent l="0" t="0" r="0" b="0"/>
                  <wp:docPr id="18648171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481712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62" cy="110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56C888" w14:textId="1EB60265" w:rsidR="00931E9D" w:rsidRDefault="00931E9D" w:rsidP="00931E9D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Create an illustrated list of </w:t>
            </w:r>
            <w:r w:rsidRPr="00931E9D">
              <w:rPr>
                <w:rFonts w:ascii="Century Gothic" w:hAnsi="Century Gothic"/>
                <w:sz w:val="22"/>
                <w:szCs w:val="22"/>
              </w:rPr>
              <w:t xml:space="preserve">ten things that we would see in </w:t>
            </w:r>
          </w:p>
          <w:p w14:paraId="4651DB1A" w14:textId="5658F25D" w:rsidR="00ED6CB1" w:rsidRPr="00931E9D" w:rsidRDefault="00931E9D" w:rsidP="00931E9D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31E9D">
              <w:rPr>
                <w:rFonts w:ascii="Century Gothic" w:hAnsi="Century Gothic"/>
                <w:sz w:val="22"/>
                <w:szCs w:val="22"/>
              </w:rPr>
              <w:t>Ancient Egypt.</w:t>
            </w:r>
          </w:p>
        </w:tc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20394E2A" w14:textId="77777777" w:rsidR="00ED6CB1" w:rsidRDefault="0041151E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41151E">
              <w:rPr>
                <w:rFonts w:ascii="Century Gothic" w:hAnsi="Century Gothic"/>
                <w:sz w:val="22"/>
                <w:szCs w:val="22"/>
              </w:rPr>
              <w:t xml:space="preserve">Design a leaflet to encourage </w:t>
            </w:r>
            <w:r w:rsidR="00E46932">
              <w:rPr>
                <w:rFonts w:ascii="Century Gothic" w:hAnsi="Century Gothic"/>
                <w:sz w:val="22"/>
                <w:szCs w:val="22"/>
              </w:rPr>
              <w:t xml:space="preserve">a </w:t>
            </w:r>
            <w:r w:rsidRPr="0041151E">
              <w:rPr>
                <w:rFonts w:ascii="Century Gothic" w:hAnsi="Century Gothic"/>
                <w:sz w:val="22"/>
                <w:szCs w:val="22"/>
              </w:rPr>
              <w:t>tourist to visit Egypt.</w:t>
            </w:r>
          </w:p>
          <w:p w14:paraId="623D719E" w14:textId="77777777" w:rsidR="00E46932" w:rsidRDefault="00E46932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Explain some of the things they could see and do.</w:t>
            </w:r>
          </w:p>
          <w:p w14:paraId="7BCA5AF3" w14:textId="77777777" w:rsidR="00905397" w:rsidRDefault="00905397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D4F4C09" w14:textId="15EE2398" w:rsidR="00AE562F" w:rsidRPr="0041151E" w:rsidRDefault="00905397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05397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6BD82C13" wp14:editId="295BA8E6">
                  <wp:extent cx="1349837" cy="850900"/>
                  <wp:effectExtent l="0" t="0" r="3175" b="6350"/>
                  <wp:docPr id="12296568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65685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126" cy="86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334A84B9" w14:textId="77777777" w:rsidR="007E573E" w:rsidRDefault="007E573E" w:rsidP="003A0B34">
            <w:pPr>
              <w:pStyle w:val="Header"/>
              <w:jc w:val="center"/>
              <w:rPr>
                <w:rFonts w:ascii="Century Gothic" w:hAnsi="Century Gothic"/>
                <w:sz w:val="40"/>
                <w:szCs w:val="40"/>
              </w:rPr>
            </w:pPr>
          </w:p>
          <w:p w14:paraId="2B9B2964" w14:textId="2828762E" w:rsidR="00963259" w:rsidRDefault="00952CAA" w:rsidP="003A0B34">
            <w:pPr>
              <w:pStyle w:val="Header"/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952CAA">
              <w:rPr>
                <w:rFonts w:ascii="Century Gothic" w:hAnsi="Century Gothic"/>
                <w:noProof/>
                <w:sz w:val="40"/>
                <w:szCs w:val="40"/>
              </w:rPr>
              <w:drawing>
                <wp:inline distT="0" distB="0" distL="0" distR="0" wp14:anchorId="25F54923" wp14:editId="499D0728">
                  <wp:extent cx="1327150" cy="813313"/>
                  <wp:effectExtent l="0" t="0" r="6350" b="6350"/>
                  <wp:docPr id="315075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07559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645" cy="822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B9075A" w14:textId="77777777" w:rsidR="007E573E" w:rsidRDefault="007E573E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624DC11" w14:textId="4CD28805" w:rsidR="00963259" w:rsidRPr="00145C61" w:rsidRDefault="00145C61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145C61">
              <w:rPr>
                <w:rFonts w:ascii="Century Gothic" w:hAnsi="Century Gothic"/>
                <w:sz w:val="22"/>
                <w:szCs w:val="22"/>
              </w:rPr>
              <w:t xml:space="preserve">Using the words </w:t>
            </w:r>
            <w:r>
              <w:rPr>
                <w:rFonts w:ascii="Century Gothic" w:hAnsi="Century Gothic"/>
                <w:sz w:val="22"/>
                <w:szCs w:val="22"/>
              </w:rPr>
              <w:t>‘</w:t>
            </w:r>
            <w:r w:rsidRPr="00145C61">
              <w:rPr>
                <w:rFonts w:ascii="Century Gothic" w:hAnsi="Century Gothic"/>
                <w:sz w:val="22"/>
                <w:szCs w:val="22"/>
              </w:rPr>
              <w:t>Ancient Egypt</w:t>
            </w:r>
            <w:r>
              <w:rPr>
                <w:rFonts w:ascii="Century Gothic" w:hAnsi="Century Gothic"/>
                <w:sz w:val="22"/>
                <w:szCs w:val="22"/>
              </w:rPr>
              <w:t>’</w:t>
            </w:r>
            <w:r w:rsidRPr="00145C61">
              <w:rPr>
                <w:rFonts w:ascii="Century Gothic" w:hAnsi="Century Gothic"/>
                <w:sz w:val="22"/>
                <w:szCs w:val="22"/>
              </w:rPr>
              <w:t xml:space="preserve"> create an acrostic poem.</w:t>
            </w:r>
          </w:p>
        </w:tc>
      </w:tr>
      <w:tr w:rsidR="00FF7909" w14:paraId="3E310446" w14:textId="77777777" w:rsidTr="00FF7909">
        <w:trPr>
          <w:trHeight w:val="3007"/>
        </w:trPr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3AC5277F" w14:textId="2D34DF81" w:rsidR="00ED6CB1" w:rsidRDefault="006275D1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Draw and label or m</w:t>
            </w:r>
            <w:r w:rsidR="00957A84" w:rsidRPr="00957A84">
              <w:rPr>
                <w:rFonts w:ascii="Century Gothic" w:hAnsi="Century Gothic"/>
                <w:sz w:val="22"/>
                <w:szCs w:val="22"/>
              </w:rPr>
              <w:t>ake a 3D model of a typical home during ancient Egyptian times.</w:t>
            </w:r>
          </w:p>
          <w:p w14:paraId="5D1C6504" w14:textId="373B6C55" w:rsidR="00ED6CB1" w:rsidRDefault="001B474A" w:rsidP="001B474A">
            <w:pPr>
              <w:pStyle w:val="Header"/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1B474A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54B8AF7E" wp14:editId="31C67633">
                  <wp:extent cx="1098035" cy="991891"/>
                  <wp:effectExtent l="0" t="0" r="6985" b="0"/>
                  <wp:docPr id="4515345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153459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989" cy="100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07945B59" w14:textId="39AEF737" w:rsidR="00C93F60" w:rsidRDefault="004E3AC9" w:rsidP="004E3AC9">
            <w:pPr>
              <w:pStyle w:val="Header"/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4E3AC9">
              <w:rPr>
                <w:rFonts w:ascii="Century Gothic" w:hAnsi="Century Gothic"/>
                <w:noProof/>
                <w:sz w:val="40"/>
                <w:szCs w:val="40"/>
              </w:rPr>
              <w:drawing>
                <wp:inline distT="0" distB="0" distL="0" distR="0" wp14:anchorId="084EB91F" wp14:editId="5DA0FD9C">
                  <wp:extent cx="639310" cy="844550"/>
                  <wp:effectExtent l="0" t="0" r="8890" b="0"/>
                  <wp:docPr id="10851349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513494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263" cy="873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5C3A2C" w14:textId="30B71B59" w:rsidR="00C93F60" w:rsidRPr="00C93F60" w:rsidRDefault="00C93F60" w:rsidP="004E3AC9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93F60">
              <w:rPr>
                <w:rFonts w:ascii="Century Gothic" w:hAnsi="Century Gothic"/>
                <w:sz w:val="22"/>
                <w:szCs w:val="22"/>
              </w:rPr>
              <w:t xml:space="preserve">Create a word search about ancient Egypt. </w:t>
            </w:r>
            <w:r w:rsidR="004E3AC9">
              <w:rPr>
                <w:rFonts w:ascii="Century Gothic" w:hAnsi="Century Gothic"/>
                <w:sz w:val="22"/>
                <w:szCs w:val="22"/>
              </w:rPr>
              <w:t>Make it attractive for your peers to complete.</w:t>
            </w:r>
          </w:p>
        </w:tc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5F39FC3A" w14:textId="1CBA8489" w:rsidR="00ED6CB1" w:rsidRDefault="005E0562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5E0562">
              <w:rPr>
                <w:rFonts w:ascii="Century Gothic" w:hAnsi="Century Gothic"/>
                <w:sz w:val="22"/>
                <w:szCs w:val="22"/>
              </w:rPr>
              <w:t xml:space="preserve">Compose a short song </w:t>
            </w:r>
            <w:r w:rsidR="00C64006">
              <w:rPr>
                <w:rFonts w:ascii="Century Gothic" w:hAnsi="Century Gothic"/>
                <w:sz w:val="22"/>
                <w:szCs w:val="22"/>
              </w:rPr>
              <w:t xml:space="preserve">or descriptive poem </w:t>
            </w:r>
            <w:r w:rsidRPr="005E0562">
              <w:rPr>
                <w:rFonts w:ascii="Century Gothic" w:hAnsi="Century Gothic"/>
                <w:sz w:val="22"/>
                <w:szCs w:val="22"/>
              </w:rPr>
              <w:t>about Ancient Egypt</w:t>
            </w:r>
            <w:r w:rsidR="00D92DA9">
              <w:rPr>
                <w:rFonts w:ascii="Century Gothic" w:hAnsi="Century Gothic"/>
                <w:sz w:val="22"/>
                <w:szCs w:val="22"/>
              </w:rPr>
              <w:t xml:space="preserve"> or an aspect of life there</w:t>
            </w:r>
            <w:r w:rsidRPr="005E0562">
              <w:rPr>
                <w:rFonts w:ascii="Century Gothic" w:hAnsi="Century Gothic"/>
                <w:sz w:val="22"/>
                <w:szCs w:val="22"/>
              </w:rPr>
              <w:t>.</w:t>
            </w:r>
          </w:p>
          <w:p w14:paraId="22ADD71D" w14:textId="19D45FEF" w:rsidR="00D92DA9" w:rsidRDefault="00D92DA9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D92DA9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03710BCD" wp14:editId="64F0174B">
                  <wp:extent cx="1138558" cy="1066800"/>
                  <wp:effectExtent l="0" t="0" r="4445" b="0"/>
                  <wp:docPr id="16344862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48621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718" cy="1070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307D27" w14:textId="4C915A9A" w:rsidR="00C64006" w:rsidRPr="005E0562" w:rsidRDefault="00C64006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13836C5E" w14:textId="77777777" w:rsidR="00ED6CB1" w:rsidRDefault="00D9729E" w:rsidP="003A0B34">
            <w:pPr>
              <w:pStyle w:val="Header"/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D9729E">
              <w:rPr>
                <w:rFonts w:ascii="Century Gothic" w:hAnsi="Century Gothic"/>
                <w:noProof/>
                <w:sz w:val="40"/>
                <w:szCs w:val="40"/>
              </w:rPr>
              <w:drawing>
                <wp:inline distT="0" distB="0" distL="0" distR="0" wp14:anchorId="6814EFC6" wp14:editId="3F5F5EDC">
                  <wp:extent cx="1238250" cy="1143000"/>
                  <wp:effectExtent l="0" t="0" r="0" b="0"/>
                  <wp:docPr id="3929905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99057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017" cy="1151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3E32D7" w14:textId="564E1DE0" w:rsidR="00D9729E" w:rsidRPr="00D9729E" w:rsidRDefault="00D9729E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Make an illustrated list of foods</w:t>
            </w:r>
            <w:r w:rsidR="00A47DBB">
              <w:rPr>
                <w:rFonts w:ascii="Century Gothic" w:hAnsi="Century Gothic"/>
                <w:sz w:val="22"/>
                <w:szCs w:val="22"/>
              </w:rPr>
              <w:t xml:space="preserve"> or create a menu for Ancient Egyptian times.</w:t>
            </w:r>
          </w:p>
        </w:tc>
      </w:tr>
      <w:tr w:rsidR="00FF7909" w14:paraId="0532D058" w14:textId="77777777" w:rsidTr="00FF7909">
        <w:trPr>
          <w:trHeight w:val="3022"/>
        </w:trPr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1AE8294C" w14:textId="5C1E1B8C" w:rsidR="00CE6544" w:rsidRPr="00CE6544" w:rsidRDefault="00CE6544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Find out and write about </w:t>
            </w:r>
            <w:r w:rsidR="00BD7CD0">
              <w:rPr>
                <w:rFonts w:ascii="Century Gothic" w:hAnsi="Century Gothic"/>
                <w:sz w:val="22"/>
                <w:szCs w:val="22"/>
              </w:rPr>
              <w:t>one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or more Ancient Egyptian musical instruments</w:t>
            </w:r>
            <w:r w:rsidR="00BD7CD0">
              <w:rPr>
                <w:rFonts w:ascii="Century Gothic" w:hAnsi="Century Gothic"/>
                <w:sz w:val="22"/>
                <w:szCs w:val="22"/>
              </w:rPr>
              <w:t>.</w:t>
            </w:r>
          </w:p>
          <w:p w14:paraId="797DC4AC" w14:textId="66A36106" w:rsidR="00ED6CB1" w:rsidRDefault="00CE6544" w:rsidP="00BD7CD0">
            <w:pPr>
              <w:pStyle w:val="Header"/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CE6544">
              <w:rPr>
                <w:rFonts w:ascii="Century Gothic" w:hAnsi="Century Gothic"/>
                <w:noProof/>
                <w:sz w:val="40"/>
                <w:szCs w:val="40"/>
              </w:rPr>
              <w:drawing>
                <wp:inline distT="0" distB="0" distL="0" distR="0" wp14:anchorId="7FFA94C7" wp14:editId="6312BC48">
                  <wp:extent cx="939800" cy="1056691"/>
                  <wp:effectExtent l="0" t="0" r="0" b="0"/>
                  <wp:docPr id="2815689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56894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706" cy="1067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5E29D162" w14:textId="77777777" w:rsidR="000E6D30" w:rsidRDefault="000E6D30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C2C81B3" w14:textId="62BE05BA" w:rsidR="00C96543" w:rsidRDefault="000E6D30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0E6D30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7ECBB707" wp14:editId="64AEBE06">
                  <wp:extent cx="1217126" cy="907824"/>
                  <wp:effectExtent l="0" t="0" r="2540" b="6985"/>
                  <wp:docPr id="20978865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788659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546" cy="920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D472C9" w14:textId="77777777" w:rsidR="00C96543" w:rsidRDefault="00C96543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8EEF31E" w14:textId="1066C0CD" w:rsidR="00ED6CB1" w:rsidRPr="005968C2" w:rsidRDefault="00F3142A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Make</w:t>
            </w:r>
            <w:r w:rsidR="005968C2" w:rsidRPr="005968C2">
              <w:rPr>
                <w:rFonts w:ascii="Century Gothic" w:hAnsi="Century Gothic"/>
                <w:sz w:val="22"/>
                <w:szCs w:val="22"/>
              </w:rPr>
              <w:t xml:space="preserve"> a</w:t>
            </w:r>
            <w:r w:rsidR="005968C2">
              <w:rPr>
                <w:rFonts w:ascii="Century Gothic" w:hAnsi="Century Gothic"/>
                <w:sz w:val="22"/>
                <w:szCs w:val="22"/>
              </w:rPr>
              <w:t xml:space="preserve"> beautifully decorated </w:t>
            </w:r>
            <w:r w:rsidR="00C96543">
              <w:rPr>
                <w:rFonts w:ascii="Century Gothic" w:hAnsi="Century Gothic"/>
                <w:sz w:val="22"/>
                <w:szCs w:val="22"/>
              </w:rPr>
              <w:t>sarcophagus.</w:t>
            </w:r>
          </w:p>
        </w:tc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26E1EE97" w14:textId="08DCD1A3" w:rsidR="00ED6CB1" w:rsidRDefault="00053EAA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Make a PPT or d</w:t>
            </w:r>
            <w:r w:rsidR="00DC2011">
              <w:rPr>
                <w:rFonts w:ascii="Century Gothic" w:hAnsi="Century Gothic"/>
                <w:sz w:val="22"/>
                <w:szCs w:val="22"/>
              </w:rPr>
              <w:t xml:space="preserve">raw </w:t>
            </w:r>
            <w:r>
              <w:rPr>
                <w:rFonts w:ascii="Century Gothic" w:hAnsi="Century Gothic"/>
                <w:sz w:val="22"/>
                <w:szCs w:val="22"/>
              </w:rPr>
              <w:t>&amp;</w:t>
            </w:r>
            <w:r w:rsidR="00DC2011">
              <w:rPr>
                <w:rFonts w:ascii="Century Gothic" w:hAnsi="Century Gothic"/>
                <w:sz w:val="22"/>
                <w:szCs w:val="22"/>
              </w:rPr>
              <w:t xml:space="preserve"> write about </w:t>
            </w:r>
            <w:r w:rsidR="003E0DF9">
              <w:rPr>
                <w:rFonts w:ascii="Century Gothic" w:hAnsi="Century Gothic"/>
                <w:sz w:val="22"/>
                <w:szCs w:val="22"/>
              </w:rPr>
              <w:t>one or more Ancient Egyptian gods or goddesses. Explain why they were important.</w:t>
            </w:r>
          </w:p>
          <w:p w14:paraId="31F1B0D3" w14:textId="324B0F2B" w:rsidR="00DC2011" w:rsidRPr="003E70DA" w:rsidRDefault="00053EAA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053EAA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0491B3AD" wp14:editId="047E71B7">
                  <wp:extent cx="806450" cy="663695"/>
                  <wp:effectExtent l="0" t="0" r="0" b="3175"/>
                  <wp:docPr id="8642366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236683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497" cy="682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7078304D" w14:textId="25B0F67B" w:rsidR="00AF63AD" w:rsidRDefault="008B4302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8B4302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081AEC09" wp14:editId="2FC92207">
                  <wp:extent cx="1117600" cy="1021556"/>
                  <wp:effectExtent l="0" t="0" r="6350" b="7620"/>
                  <wp:docPr id="11640253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025349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18" cy="1027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1949D9" w14:textId="2CC72F8E" w:rsidR="00ED6CB1" w:rsidRPr="00AF63AD" w:rsidRDefault="00AF63AD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AF63AD">
              <w:rPr>
                <w:rFonts w:ascii="Century Gothic" w:hAnsi="Century Gothic"/>
                <w:sz w:val="22"/>
                <w:szCs w:val="22"/>
              </w:rPr>
              <w:t>Cre</w:t>
            </w:r>
            <w:r>
              <w:rPr>
                <w:rFonts w:ascii="Century Gothic" w:hAnsi="Century Gothic"/>
                <w:sz w:val="22"/>
                <w:szCs w:val="22"/>
              </w:rPr>
              <w:t>ate a fact-file on the River Nile in Ancient Egyptian times and today.</w:t>
            </w:r>
          </w:p>
        </w:tc>
      </w:tr>
      <w:tr w:rsidR="00FF7909" w14:paraId="00839D62" w14:textId="77777777" w:rsidTr="00977F38">
        <w:trPr>
          <w:trHeight w:val="3004"/>
        </w:trPr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3B52CA21" w14:textId="51BC120F" w:rsidR="00ED6CB1" w:rsidRDefault="00C27413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27413">
              <w:rPr>
                <w:rFonts w:ascii="Century Gothic" w:hAnsi="Century Gothic"/>
                <w:sz w:val="22"/>
                <w:szCs w:val="22"/>
              </w:rPr>
              <w:t>Make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your own papyrus paper and draw and colour an Ancient Egyptian image on it.</w:t>
            </w:r>
          </w:p>
          <w:p w14:paraId="351344A2" w14:textId="77777777" w:rsidR="0055300E" w:rsidRDefault="0055300E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96F7087" w14:textId="2B48BC60" w:rsidR="00ED6CB1" w:rsidRDefault="00C27413" w:rsidP="00977F38">
            <w:pPr>
              <w:pStyle w:val="Header"/>
              <w:jc w:val="center"/>
              <w:rPr>
                <w:rFonts w:ascii="Century Gothic" w:hAnsi="Century Gothic"/>
                <w:sz w:val="40"/>
                <w:szCs w:val="40"/>
              </w:rPr>
            </w:pPr>
            <w:r w:rsidRPr="00C27413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1D041828" wp14:editId="45654409">
                  <wp:extent cx="1168400" cy="814664"/>
                  <wp:effectExtent l="0" t="0" r="0" b="5080"/>
                  <wp:docPr id="3515885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588545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2605" cy="824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15B6AC86" w14:textId="4CB0955E" w:rsidR="00D95D9E" w:rsidRDefault="003801C2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3801C2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6F322B97" wp14:editId="746C6F98">
                  <wp:extent cx="1250950" cy="949795"/>
                  <wp:effectExtent l="0" t="0" r="6350" b="3175"/>
                  <wp:docPr id="8558022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580225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089" cy="97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60A806" w14:textId="77777777" w:rsidR="000B322A" w:rsidRDefault="00B23788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B23788">
              <w:rPr>
                <w:rFonts w:ascii="Century Gothic" w:hAnsi="Century Gothic"/>
                <w:sz w:val="22"/>
                <w:szCs w:val="22"/>
              </w:rPr>
              <w:t xml:space="preserve">Mummify </w:t>
            </w:r>
            <w:r>
              <w:rPr>
                <w:rFonts w:ascii="Century Gothic" w:hAnsi="Century Gothic"/>
                <w:sz w:val="22"/>
                <w:szCs w:val="22"/>
              </w:rPr>
              <w:t xml:space="preserve">a tomato </w:t>
            </w:r>
            <w:r w:rsidR="00D95D9E">
              <w:rPr>
                <w:rFonts w:ascii="Century Gothic" w:hAnsi="Century Gothic"/>
                <w:sz w:val="22"/>
                <w:szCs w:val="22"/>
              </w:rPr>
              <w:t xml:space="preserve">or apple and write instructions to show what you did. </w:t>
            </w:r>
          </w:p>
          <w:p w14:paraId="133C9322" w14:textId="6D222D38" w:rsidR="00FF7909" w:rsidRPr="0055300E" w:rsidRDefault="00D95D9E" w:rsidP="00FF7909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Add photos!</w:t>
            </w:r>
          </w:p>
        </w:tc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1E563ED1" w14:textId="77777777" w:rsidR="00ED6CB1" w:rsidRDefault="007347F8" w:rsidP="003A0B34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7347F8">
              <w:rPr>
                <w:rFonts w:ascii="Century Gothic" w:hAnsi="Century Gothic"/>
                <w:sz w:val="22"/>
                <w:szCs w:val="22"/>
              </w:rPr>
              <w:t>Find out about an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Ancient Egyptian King or Queen.</w:t>
            </w:r>
          </w:p>
          <w:p w14:paraId="15E539A6" w14:textId="2013462F" w:rsidR="00FF7909" w:rsidRPr="00FF7909" w:rsidRDefault="0004380B" w:rsidP="00FF7909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04380B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6639EAF6" wp14:editId="24498040">
                  <wp:extent cx="984250" cy="1257920"/>
                  <wp:effectExtent l="0" t="0" r="6350" b="0"/>
                  <wp:docPr id="11287537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75376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870" cy="126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8" w:type="dxa"/>
            <w:tcBorders>
              <w:top w:val="double" w:sz="4" w:space="0" w:color="E97132" w:themeColor="accent2"/>
              <w:left w:val="double" w:sz="4" w:space="0" w:color="E97132" w:themeColor="accent2"/>
              <w:bottom w:val="double" w:sz="4" w:space="0" w:color="E97132" w:themeColor="accent2"/>
              <w:right w:val="double" w:sz="4" w:space="0" w:color="E97132" w:themeColor="accent2"/>
            </w:tcBorders>
          </w:tcPr>
          <w:p w14:paraId="0F21217D" w14:textId="0F31E8AD" w:rsidR="00421CA3" w:rsidRDefault="0055300E" w:rsidP="00E24B38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55300E">
              <w:rPr>
                <w:rFonts w:ascii="Century Gothic" w:hAnsi="Century Gothic"/>
                <w:noProof/>
                <w:sz w:val="22"/>
                <w:szCs w:val="22"/>
              </w:rPr>
              <w:drawing>
                <wp:inline distT="0" distB="0" distL="0" distR="0" wp14:anchorId="08B7FFC8" wp14:editId="5165184F">
                  <wp:extent cx="463550" cy="774890"/>
                  <wp:effectExtent l="0" t="0" r="0" b="6350"/>
                  <wp:docPr id="962715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71558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886" cy="807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E154EC" w14:textId="5CB07FF4" w:rsidR="00FF7909" w:rsidRPr="00FF7909" w:rsidRDefault="00421CA3" w:rsidP="00FF7909">
            <w:pPr>
              <w:pStyle w:val="Header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Find out about, make, draw or describe some Ancient Egyptian toys and games.</w:t>
            </w:r>
          </w:p>
        </w:tc>
      </w:tr>
    </w:tbl>
    <w:p w14:paraId="589AB991" w14:textId="77777777" w:rsidR="0041151E" w:rsidRPr="0041151E" w:rsidRDefault="0041151E" w:rsidP="0041151E"/>
    <w:p w14:paraId="2C5410A1" w14:textId="77777777" w:rsidR="0041151E" w:rsidRDefault="0041151E"/>
    <w:sectPr w:rsidR="0041151E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05D18" w14:textId="77777777" w:rsidR="00565DCC" w:rsidRDefault="00565DCC" w:rsidP="00ED6CB1">
      <w:pPr>
        <w:spacing w:after="0" w:line="240" w:lineRule="auto"/>
      </w:pPr>
      <w:r>
        <w:separator/>
      </w:r>
    </w:p>
  </w:endnote>
  <w:endnote w:type="continuationSeparator" w:id="0">
    <w:p w14:paraId="267879CD" w14:textId="77777777" w:rsidR="00565DCC" w:rsidRDefault="00565DCC" w:rsidP="00ED6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22363" w14:textId="77777777" w:rsidR="00637109" w:rsidRDefault="006371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6656A" w14:textId="77777777" w:rsidR="00637109" w:rsidRDefault="006371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7879C" w14:textId="77777777" w:rsidR="00637109" w:rsidRDefault="006371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AF433" w14:textId="77777777" w:rsidR="00565DCC" w:rsidRDefault="00565DCC" w:rsidP="00ED6CB1">
      <w:pPr>
        <w:spacing w:after="0" w:line="240" w:lineRule="auto"/>
      </w:pPr>
      <w:r>
        <w:separator/>
      </w:r>
    </w:p>
  </w:footnote>
  <w:footnote w:type="continuationSeparator" w:id="0">
    <w:p w14:paraId="17EBA86B" w14:textId="77777777" w:rsidR="00565DCC" w:rsidRDefault="00565DCC" w:rsidP="00ED6C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2C21C" w14:textId="77777777" w:rsidR="00637109" w:rsidRDefault="006371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292AB" w14:textId="266EF594" w:rsidR="00ED6CB1" w:rsidRPr="00ED6CB1" w:rsidRDefault="00ED6CB1" w:rsidP="00ED6CB1">
    <w:pPr>
      <w:pStyle w:val="Header"/>
      <w:jc w:val="center"/>
      <w:rPr>
        <w:rFonts w:ascii="Century Gothic" w:hAnsi="Century Gothic"/>
        <w:sz w:val="28"/>
        <w:szCs w:val="28"/>
      </w:rPr>
    </w:pPr>
    <w:r w:rsidRPr="00ED6CB1">
      <w:rPr>
        <w:rFonts w:ascii="Century Gothic" w:hAnsi="Century Gothic"/>
        <w:sz w:val="28"/>
        <w:szCs w:val="28"/>
      </w:rPr>
      <w:t>Woodland Team: Silver Birch &amp; Willow Classes</w:t>
    </w:r>
  </w:p>
  <w:p w14:paraId="085DA83B" w14:textId="57C8FFE6" w:rsidR="00ED6CB1" w:rsidRDefault="00ED6CB1" w:rsidP="00ED6CB1">
    <w:pPr>
      <w:pStyle w:val="Header"/>
      <w:jc w:val="center"/>
      <w:rPr>
        <w:rFonts w:ascii="Century Gothic" w:hAnsi="Century Gothic"/>
        <w:sz w:val="40"/>
        <w:szCs w:val="40"/>
      </w:rPr>
    </w:pPr>
    <w:r w:rsidRPr="00ED6CB1">
      <w:rPr>
        <w:rFonts w:ascii="Century Gothic" w:hAnsi="Century Gothic"/>
        <w:sz w:val="28"/>
        <w:szCs w:val="28"/>
      </w:rPr>
      <w:t>Summer Term 2026 Homework Choices</w:t>
    </w:r>
  </w:p>
  <w:p w14:paraId="6A981A54" w14:textId="3C40A29C" w:rsidR="00ED6CB1" w:rsidRPr="002975AC" w:rsidRDefault="00ED6CB1" w:rsidP="00ED6CB1">
    <w:pPr>
      <w:pStyle w:val="Header"/>
      <w:jc w:val="center"/>
      <w:rPr>
        <w:rFonts w:ascii="Century Gothic" w:hAnsi="Century Gothic"/>
        <w:b/>
        <w:bCs/>
        <w:sz w:val="32"/>
        <w:szCs w:val="32"/>
      </w:rPr>
    </w:pPr>
    <w:r w:rsidRPr="002975AC">
      <w:rPr>
        <w:rFonts w:ascii="Century Gothic" w:hAnsi="Century Gothic"/>
        <w:b/>
        <w:bCs/>
        <w:sz w:val="32"/>
        <w:szCs w:val="32"/>
      </w:rPr>
      <w:t xml:space="preserve">Would you have </w:t>
    </w:r>
    <w:r w:rsidR="002975AC" w:rsidRPr="002975AC">
      <w:rPr>
        <w:rFonts w:ascii="Century Gothic" w:hAnsi="Century Gothic"/>
        <w:b/>
        <w:bCs/>
        <w:sz w:val="32"/>
        <w:szCs w:val="32"/>
      </w:rPr>
      <w:t>wanted</w:t>
    </w:r>
    <w:r w:rsidRPr="002975AC">
      <w:rPr>
        <w:rFonts w:ascii="Century Gothic" w:hAnsi="Century Gothic"/>
        <w:b/>
        <w:bCs/>
        <w:sz w:val="32"/>
        <w:szCs w:val="32"/>
      </w:rPr>
      <w:t xml:space="preserve"> to be an Ancient Egyptian?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2F508" w14:textId="77777777" w:rsidR="00637109" w:rsidRDefault="006371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CB1"/>
    <w:rsid w:val="0004380B"/>
    <w:rsid w:val="00053EAA"/>
    <w:rsid w:val="000B322A"/>
    <w:rsid w:val="000E6D30"/>
    <w:rsid w:val="00145C61"/>
    <w:rsid w:val="00152002"/>
    <w:rsid w:val="001B474A"/>
    <w:rsid w:val="001C5A02"/>
    <w:rsid w:val="00216DF0"/>
    <w:rsid w:val="00225799"/>
    <w:rsid w:val="002975AC"/>
    <w:rsid w:val="003801C2"/>
    <w:rsid w:val="003A1849"/>
    <w:rsid w:val="003E0DF9"/>
    <w:rsid w:val="003E70DA"/>
    <w:rsid w:val="0041151E"/>
    <w:rsid w:val="00412C36"/>
    <w:rsid w:val="00421CA3"/>
    <w:rsid w:val="00450A65"/>
    <w:rsid w:val="004845FA"/>
    <w:rsid w:val="004E3AC9"/>
    <w:rsid w:val="0055300E"/>
    <w:rsid w:val="00565DCC"/>
    <w:rsid w:val="005968C2"/>
    <w:rsid w:val="005B7B81"/>
    <w:rsid w:val="005E0562"/>
    <w:rsid w:val="006275D1"/>
    <w:rsid w:val="00637109"/>
    <w:rsid w:val="00722104"/>
    <w:rsid w:val="00734026"/>
    <w:rsid w:val="007347F8"/>
    <w:rsid w:val="00740A54"/>
    <w:rsid w:val="007667E9"/>
    <w:rsid w:val="00773F29"/>
    <w:rsid w:val="007C5E42"/>
    <w:rsid w:val="007E573E"/>
    <w:rsid w:val="008A5B24"/>
    <w:rsid w:val="008B0FF8"/>
    <w:rsid w:val="008B4302"/>
    <w:rsid w:val="008C5593"/>
    <w:rsid w:val="00905397"/>
    <w:rsid w:val="0092653B"/>
    <w:rsid w:val="00931E9D"/>
    <w:rsid w:val="00952CAA"/>
    <w:rsid w:val="00957A84"/>
    <w:rsid w:val="00963259"/>
    <w:rsid w:val="00977F38"/>
    <w:rsid w:val="00A47DBB"/>
    <w:rsid w:val="00AE562F"/>
    <w:rsid w:val="00AF63AD"/>
    <w:rsid w:val="00B23788"/>
    <w:rsid w:val="00B5429B"/>
    <w:rsid w:val="00B76CB3"/>
    <w:rsid w:val="00BD7CD0"/>
    <w:rsid w:val="00C27413"/>
    <w:rsid w:val="00C64006"/>
    <w:rsid w:val="00C93F60"/>
    <w:rsid w:val="00C96543"/>
    <w:rsid w:val="00CB2A3E"/>
    <w:rsid w:val="00CE43C6"/>
    <w:rsid w:val="00CE6544"/>
    <w:rsid w:val="00CF719F"/>
    <w:rsid w:val="00D54710"/>
    <w:rsid w:val="00D92DA9"/>
    <w:rsid w:val="00D95D9E"/>
    <w:rsid w:val="00D9729E"/>
    <w:rsid w:val="00DC2011"/>
    <w:rsid w:val="00E24B38"/>
    <w:rsid w:val="00E46932"/>
    <w:rsid w:val="00E571CF"/>
    <w:rsid w:val="00ED6CB1"/>
    <w:rsid w:val="00F3142A"/>
    <w:rsid w:val="00FF4359"/>
    <w:rsid w:val="00FF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DEA17"/>
  <w15:chartTrackingRefBased/>
  <w15:docId w15:val="{5BEFEC93-E045-4714-BF55-B1E89D935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6C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6C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6C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6C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6C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6C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6C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6C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6C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C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6C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6C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6C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6C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6C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6C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6C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6C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6C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6C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6C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6C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6C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6C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6C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6C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6C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6C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6CB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6C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CB1"/>
  </w:style>
  <w:style w:type="paragraph" w:styleId="Footer">
    <w:name w:val="footer"/>
    <w:basedOn w:val="Normal"/>
    <w:link w:val="FooterChar"/>
    <w:uiPriority w:val="99"/>
    <w:unhideWhenUsed/>
    <w:rsid w:val="00ED6C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CB1"/>
  </w:style>
  <w:style w:type="table" w:styleId="TableGrid">
    <w:name w:val="Table Grid"/>
    <w:basedOn w:val="TableNormal"/>
    <w:uiPriority w:val="39"/>
    <w:rsid w:val="00ED6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45C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21" ma:contentTypeDescription="Create a new document." ma:contentTypeScope="" ma:versionID="078bc5b577992389582054d703787520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0e82252890f4b4e4203ebbbb2f4d7002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 xsi:nil="true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9ADC776-ABF1-4E7D-8295-C02BE3DF8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241CDE-A687-41AD-ADC0-530881A845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B5F785-1C65-480B-9615-1DF0BB9DBA76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1094</Characters>
  <Application>Microsoft Office Word</Application>
  <DocSecurity>0</DocSecurity>
  <Lines>121</Lines>
  <Paragraphs>23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3</cp:revision>
  <dcterms:created xsi:type="dcterms:W3CDTF">2026-03-31T08:42:00Z</dcterms:created>
  <dcterms:modified xsi:type="dcterms:W3CDTF">2026-03-31T08:44:00Z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0x0101000A5BF68B5469B944A2A15541E3958A87</vt:lpwstr>
  </property>
  <property fmtid="{D5CDD505-2E9C-101B-9397-08002B2CF9AE}" pid="3" name="MediaServiceImageTags">
    <vt:lpwstr/>
  </property>
</Properties>
</file>